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ransspan"/>
          <w:rFonts w:ascii="Helvetica" w:hAnsi="Helvetica" w:cs="Helvetica"/>
          <w:color w:val="EEEEEE"/>
        </w:rPr>
        <w:t>TRANSCRIPT OF VIDEO FILE: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00:00:00</w:t>
      </w:r>
      <w:r>
        <w:rPr>
          <w:rStyle w:val="transspan"/>
          <w:rFonts w:ascii="Helvetica" w:hAnsi="Helvetica" w:cs="Helvetica"/>
          <w:color w:val="EEEEEE"/>
        </w:rPr>
        <w:t>_____________________________________________________________________ </w:t>
      </w:r>
      <w:bookmarkStart w:id="0" w:name="_GoBack"/>
      <w:bookmarkEnd w:id="0"/>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00:00:00</w:t>
      </w:r>
      <w:r>
        <w:rPr>
          <w:rStyle w:val="transspan"/>
          <w:rFonts w:ascii="Helvetica" w:hAnsi="Helvetica" w:cs="Helvetica"/>
          <w:color w:val="EEEEEE"/>
        </w:rPr>
        <w:t>BEGIN TRANSCRIPT: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00:00:00</w:t>
      </w:r>
      <w:r>
        <w:rPr>
          <w:rStyle w:val="transspan"/>
          <w:rFonts w:ascii="Helvetica" w:hAnsi="Helvetica" w:cs="Helvetica"/>
          <w:color w:val="EEEEEE"/>
        </w:rPr>
        <w:t>Our Man in Paris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00:00:00</w:t>
      </w:r>
      <w:r>
        <w:rPr>
          <w:rStyle w:val="transspan"/>
          <w:rFonts w:ascii="Helvetica" w:hAnsi="Helvetica" w:cs="Helvetica"/>
          <w:caps/>
          <w:color w:val="EEEEEE"/>
        </w:rPr>
        <w:t>CHARLES OSGOOD </w:t>
      </w:r>
      <w:r>
        <w:rPr>
          <w:rStyle w:val="transspan"/>
          <w:rFonts w:ascii="Helvetica" w:hAnsi="Helvetica" w:cs="Helvetica"/>
          <w:color w:val="EEEEEE"/>
        </w:rPr>
        <w:t xml:space="preserve">American school kids are into the fall term by now and back into the school lunch routine. [] school kids are too. [] is our man in Paris, David </w:t>
      </w:r>
      <w:proofErr w:type="spellStart"/>
      <w:r>
        <w:rPr>
          <w:rStyle w:val="transspan"/>
          <w:rFonts w:ascii="Helvetica" w:hAnsi="Helvetica" w:cs="Helvetica"/>
          <w:color w:val="EEEEEE"/>
        </w:rPr>
        <w:t>Turecamo</w:t>
      </w:r>
      <w:proofErr w:type="spellEnd"/>
      <w:r>
        <w:rPr>
          <w:rStyle w:val="transspan"/>
          <w:rFonts w:ascii="Helvetica" w:hAnsi="Helvetica" w:cs="Helvetica"/>
          <w:color w:val="EEEEEE"/>
        </w:rPr>
        <w: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00:00:10</w:t>
      </w:r>
      <w:r>
        <w:rPr>
          <w:rStyle w:val="transspan"/>
          <w:rFonts w:ascii="Helvetica" w:hAnsi="Helvetica" w:cs="Helvetica"/>
          <w:caps/>
          <w:color w:val="EEEEEE"/>
        </w:rPr>
        <w:t>VIVIAN WALT </w:t>
      </w:r>
      <w:r>
        <w:rPr>
          <w:rStyle w:val="transspan"/>
          <w:rFonts w:ascii="Helvetica" w:hAnsi="Helvetica" w:cs="Helvetica"/>
          <w:color w:val="EEEEEE"/>
        </w:rPr>
        <w:t xml:space="preserve">Everyday has </w:t>
      </w:r>
      <w:proofErr w:type="gramStart"/>
      <w:r>
        <w:rPr>
          <w:rStyle w:val="transspan"/>
          <w:rFonts w:ascii="Helvetica" w:hAnsi="Helvetica" w:cs="Helvetica"/>
          <w:color w:val="EEEEEE"/>
        </w:rPr>
        <w:t>an</w:t>
      </w:r>
      <w:proofErr w:type="gramEnd"/>
      <w:r>
        <w:rPr>
          <w:rStyle w:val="transspan"/>
          <w:rFonts w:ascii="Helvetica" w:hAnsi="Helvetica" w:cs="Helvetica"/>
          <w:color w:val="EEEEEE"/>
        </w:rPr>
        <w:t xml:space="preserve"> no </w:t>
      </w:r>
      <w:proofErr w:type="spellStart"/>
      <w:r>
        <w:rPr>
          <w:rStyle w:val="transspan"/>
          <w:rFonts w:ascii="Helvetica" w:hAnsi="Helvetica" w:cs="Helvetica"/>
          <w:color w:val="EEEEEE"/>
        </w:rPr>
        <w:t>druff</w:t>
      </w:r>
      <w:proofErr w:type="spellEnd"/>
      <w:r>
        <w:rPr>
          <w:rStyle w:val="transspan"/>
          <w:rFonts w:ascii="Helvetica" w:hAnsi="Helvetica" w:cs="Helvetica"/>
          <w:color w:val="EEEEEE"/>
        </w:rPr>
        <w:t xml:space="preserve">, a main course, the source that changes </w:t>
      </w:r>
      <w:proofErr w:type="spellStart"/>
      <w:r>
        <w:rPr>
          <w:rStyle w:val="transspan"/>
          <w:rFonts w:ascii="Helvetica" w:hAnsi="Helvetica" w:cs="Helvetica"/>
          <w:color w:val="EEEEEE"/>
        </w:rPr>
        <w:t>everyday</w:t>
      </w:r>
      <w:proofErr w:type="spellEnd"/>
      <w:r>
        <w:rPr>
          <w:rStyle w:val="transspan"/>
          <w:rFonts w:ascii="Helvetica" w:hAnsi="Helvetica" w:cs="Helvetica"/>
          <w:color w:val="EEEEEE"/>
        </w:rPr>
        <w:t>, the cheese that changes…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00:00:20</w:t>
      </w:r>
      <w:r>
        <w:rPr>
          <w:rStyle w:val="transspan"/>
          <w:rFonts w:ascii="Helvetica" w:hAnsi="Helvetica" w:cs="Helvetica"/>
          <w:caps/>
          <w:color w:val="EEEEEE"/>
        </w:rPr>
        <w:t>DAVID TURECAMO </w:t>
      </w:r>
      <w:proofErr w:type="gramStart"/>
      <w:r>
        <w:rPr>
          <w:rStyle w:val="transspan"/>
          <w:rFonts w:ascii="Helvetica" w:hAnsi="Helvetica" w:cs="Helvetica"/>
          <w:color w:val="EEEEEE"/>
        </w:rPr>
        <w:t>That's</w:t>
      </w:r>
      <w:proofErr w:type="gramEnd"/>
      <w:r>
        <w:rPr>
          <w:rStyle w:val="transspan"/>
          <w:rFonts w:ascii="Helvetica" w:hAnsi="Helvetica" w:cs="Helvetica"/>
          <w:color w:val="EEEEEE"/>
        </w:rPr>
        <w:t xml:space="preserve"> the menu for the lunch program at a public school in Paris, a five course meal for three year old. A menu not only given to parents, so they know what their child is having for lunch, it even recommends what family should serve for that night's dinner.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00:00:35</w:t>
      </w:r>
      <w:r>
        <w:rPr>
          <w:rStyle w:val="transspan"/>
          <w:rFonts w:ascii="Helvetica" w:hAnsi="Helvetica" w:cs="Helvetica"/>
          <w:caps/>
          <w:color w:val="EEEEEE"/>
        </w:rPr>
        <w:t>VIVIAN WALT </w:t>
      </w:r>
      <w:r>
        <w:rPr>
          <w:rStyle w:val="transspan"/>
          <w:rFonts w:ascii="Helvetica" w:hAnsi="Helvetica" w:cs="Helvetica"/>
          <w:color w:val="EEEEEE"/>
        </w:rPr>
        <w:t xml:space="preserve">You </w:t>
      </w:r>
      <w:proofErr w:type="gramStart"/>
      <w:r>
        <w:rPr>
          <w:rStyle w:val="transspan"/>
          <w:rFonts w:ascii="Helvetica" w:hAnsi="Helvetica" w:cs="Helvetica"/>
          <w:color w:val="EEEEEE"/>
        </w:rPr>
        <w:t>don't</w:t>
      </w:r>
      <w:proofErr w:type="gramEnd"/>
      <w:r>
        <w:rPr>
          <w:rStyle w:val="transspan"/>
          <w:rFonts w:ascii="Helvetica" w:hAnsi="Helvetica" w:cs="Helvetica"/>
          <w:color w:val="EEEEEE"/>
        </w:rPr>
        <w:t xml:space="preserve"> want your child to have fish for lunch and fish for dinner.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00:00:40</w:t>
      </w:r>
      <w:r>
        <w:rPr>
          <w:rStyle w:val="transspan"/>
          <w:rFonts w:ascii="Helvetica" w:hAnsi="Helvetica" w:cs="Helvetica"/>
          <w:caps/>
          <w:color w:val="EEEEEE"/>
        </w:rPr>
        <w:t>DAVID TURECAMO </w:t>
      </w:r>
      <w:r>
        <w:rPr>
          <w:rStyle w:val="transspan"/>
          <w:rFonts w:ascii="Helvetica" w:hAnsi="Helvetica" w:cs="Helvetica"/>
          <w:color w:val="EEEEEE"/>
        </w:rPr>
        <w:t>Vivian Walt is a writer for Time magazine and her three year old son goes to a public school in Paris and her experience illustrates just how seriously the French schools approach meals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00:00:55</w:t>
      </w:r>
      <w:r>
        <w:rPr>
          <w:rStyle w:val="transspan"/>
          <w:rFonts w:ascii="Helvetica" w:hAnsi="Helvetica" w:cs="Helvetica"/>
          <w:caps/>
          <w:color w:val="EEEEEE"/>
        </w:rPr>
        <w:t>UNKNOWN </w:t>
      </w:r>
      <w:r>
        <w:rPr>
          <w:rStyle w:val="transspan"/>
          <w:rFonts w:ascii="Helvetica" w:hAnsi="Helvetica" w:cs="Helvetica"/>
          <w:color w:val="EEEEEE"/>
        </w:rPr>
        <w:t>I said, "Don't play at the table. At the table we eat."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00:00:55</w:t>
      </w:r>
      <w:r>
        <w:rPr>
          <w:rStyle w:val="transspan"/>
          <w:rFonts w:ascii="Helvetica" w:hAnsi="Helvetica" w:cs="Helvetica"/>
          <w:caps/>
          <w:color w:val="EEEEEE"/>
        </w:rPr>
        <w:t>DAVID TURECAMO </w:t>
      </w:r>
      <w:proofErr w:type="gramStart"/>
      <w:r>
        <w:rPr>
          <w:rStyle w:val="transspan"/>
          <w:rFonts w:ascii="Helvetica" w:hAnsi="Helvetica" w:cs="Helvetica"/>
          <w:color w:val="EEEEEE"/>
        </w:rPr>
        <w:t>The</w:t>
      </w:r>
      <w:proofErr w:type="gramEnd"/>
      <w:r>
        <w:rPr>
          <w:rStyle w:val="transspan"/>
          <w:rFonts w:ascii="Helvetica" w:hAnsi="Helvetica" w:cs="Helvetica"/>
          <w:color w:val="EEEEEE"/>
        </w:rPr>
        <w:t xml:space="preserve"> menus are designed to provide a balanced meal but also to introduce children to the tremendous variety of French cuisine. I was there the day they serve </w:t>
      </w:r>
      <w:proofErr w:type="spellStart"/>
      <w:r>
        <w:rPr>
          <w:rStyle w:val="transspan"/>
          <w:rFonts w:ascii="Helvetica" w:hAnsi="Helvetica" w:cs="Helvetica"/>
          <w:color w:val="EEEEEE"/>
        </w:rPr>
        <w:t>Bulia</w:t>
      </w:r>
      <w:proofErr w:type="spellEnd"/>
      <w:r>
        <w:rPr>
          <w:rStyle w:val="transspan"/>
          <w:rFonts w:ascii="Helvetica" w:hAnsi="Helvetica" w:cs="Helvetica"/>
          <w:color w:val="EEEEEE"/>
        </w:rPr>
        <w:t xml:space="preserve"> Basin and, yeah that's me in a bunny suit. </w:t>
      </w:r>
      <w:proofErr w:type="gramStart"/>
      <w:r>
        <w:rPr>
          <w:rStyle w:val="transspan"/>
          <w:rFonts w:ascii="Helvetica" w:hAnsi="Helvetica" w:cs="Helvetica"/>
          <w:color w:val="EEEEEE"/>
        </w:rPr>
        <w:t>Because they go to extraordinary lengths for food safety.</w:t>
      </w:r>
      <w:proofErr w:type="gramEnd"/>
      <w:r>
        <w:rPr>
          <w:rStyle w:val="transspan"/>
          <w:rFonts w:ascii="Helvetica" w:hAnsi="Helvetica" w:cs="Helvetica"/>
          <w:color w:val="EEEEEE"/>
        </w:rPr>
        <w:t xml:space="preserve"> Each of the city's 20 schools of districts has a central kitchen like this, a high tech ultra </w:t>
      </w:r>
      <w:proofErr w:type="spellStart"/>
      <w:r>
        <w:rPr>
          <w:rStyle w:val="transspan"/>
          <w:rFonts w:ascii="Helvetica" w:hAnsi="Helvetica" w:cs="Helvetica"/>
          <w:color w:val="EEEEEE"/>
        </w:rPr>
        <w:t>hygenic</w:t>
      </w:r>
      <w:proofErr w:type="spellEnd"/>
      <w:r>
        <w:rPr>
          <w:rStyle w:val="transspan"/>
          <w:rFonts w:ascii="Helvetica" w:hAnsi="Helvetica" w:cs="Helvetica"/>
          <w:color w:val="EEEEEE"/>
        </w:rPr>
        <w:t xml:space="preserve"> facility. Because children especially, young children are more susceptible to food borne illnesses. They clean every bottle, every bag. </w:t>
      </w:r>
      <w:proofErr w:type="gramStart"/>
      <w:r>
        <w:rPr>
          <w:rStyle w:val="transspan"/>
          <w:rFonts w:ascii="Helvetica" w:hAnsi="Helvetica" w:cs="Helvetica"/>
          <w:color w:val="EEEEEE"/>
        </w:rPr>
        <w:t>every</w:t>
      </w:r>
      <w:proofErr w:type="gramEnd"/>
      <w:r>
        <w:rPr>
          <w:rStyle w:val="transspan"/>
          <w:rFonts w:ascii="Helvetica" w:hAnsi="Helvetica" w:cs="Helvetica"/>
          <w:color w:val="EEEEEE"/>
        </w:rPr>
        <w:t xml:space="preserve"> piece of fruit.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00:01:30</w:t>
      </w:r>
      <w:r>
        <w:rPr>
          <w:rStyle w:val="transspan"/>
          <w:rFonts w:ascii="Helvetica" w:hAnsi="Helvetica" w:cs="Helvetica"/>
          <w:caps/>
          <w:color w:val="EEEEEE"/>
        </w:rPr>
        <w:t>UNKNOWN </w:t>
      </w:r>
      <w:proofErr w:type="gramStart"/>
      <w:r>
        <w:rPr>
          <w:rStyle w:val="transspan"/>
          <w:rFonts w:ascii="Helvetica" w:hAnsi="Helvetica" w:cs="Helvetica"/>
          <w:color w:val="EEEEEE"/>
        </w:rPr>
        <w:t>So</w:t>
      </w:r>
      <w:proofErr w:type="gramEnd"/>
      <w:r>
        <w:rPr>
          <w:rStyle w:val="transspan"/>
          <w:rFonts w:ascii="Helvetica" w:hAnsi="Helvetica" w:cs="Helvetica"/>
          <w:color w:val="EEEEEE"/>
        </w:rPr>
        <w:t xml:space="preserve"> there's nothing that leave this place to the kitchen that has not been dissipated.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00:01:35</w:t>
      </w:r>
      <w:r>
        <w:rPr>
          <w:rStyle w:val="transspan"/>
          <w:rFonts w:ascii="Helvetica" w:hAnsi="Helvetica" w:cs="Helvetica"/>
          <w:caps/>
          <w:color w:val="EEEEEE"/>
        </w:rPr>
        <w:t>DAVID TURECAMO </w:t>
      </w:r>
      <w:r>
        <w:rPr>
          <w:rStyle w:val="transspan"/>
          <w:rFonts w:ascii="Helvetica" w:hAnsi="Helvetica" w:cs="Helvetica"/>
          <w:color w:val="EEEEEE"/>
        </w:rPr>
        <w:t>The meat, they were proud to tell me, not only born and raised but…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00:01:40</w:t>
      </w:r>
      <w:r>
        <w:rPr>
          <w:rStyle w:val="transspan"/>
          <w:rFonts w:ascii="Helvetica" w:hAnsi="Helvetica" w:cs="Helvetica"/>
          <w:caps/>
          <w:color w:val="EEEEEE"/>
        </w:rPr>
        <w:t>UNKNOWN </w:t>
      </w:r>
      <w:r>
        <w:rPr>
          <w:rStyle w:val="transspan"/>
          <w:rFonts w:ascii="Helvetica" w:hAnsi="Helvetica" w:cs="Helvetica"/>
          <w:color w:val="EEEEEE"/>
        </w:rPr>
        <w:t>…slaughtered in France.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00:01:40</w:t>
      </w:r>
      <w:r>
        <w:rPr>
          <w:rStyle w:val="transspan"/>
          <w:rFonts w:ascii="Helvetica" w:hAnsi="Helvetica" w:cs="Helvetica"/>
          <w:caps/>
          <w:color w:val="EEEEEE"/>
        </w:rPr>
        <w:t>DAVID TURECAMO </w:t>
      </w:r>
      <w:proofErr w:type="gramStart"/>
      <w:r>
        <w:rPr>
          <w:rStyle w:val="transspan"/>
          <w:rFonts w:ascii="Helvetica" w:hAnsi="Helvetica" w:cs="Helvetica"/>
          <w:color w:val="EEEEEE"/>
        </w:rPr>
        <w:t>Which</w:t>
      </w:r>
      <w:proofErr w:type="gramEnd"/>
      <w:r>
        <w:rPr>
          <w:rStyle w:val="transspan"/>
          <w:rFonts w:ascii="Helvetica" w:hAnsi="Helvetica" w:cs="Helvetica"/>
          <w:color w:val="EEEEEE"/>
        </w:rPr>
        <w:t xml:space="preserve"> even in the US is no guarantee of quality or safety. But in Parisian schools, they keep small samples of every meal for two months just in case of any suspect illnesses. And in the US schools generally offer vegetables at lunch but children just don't eat them. Here, the dietician isn't above deep frying the broccoli.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00:02:00</w:t>
      </w:r>
      <w:r>
        <w:rPr>
          <w:rStyle w:val="transspan"/>
          <w:rFonts w:ascii="Helvetica" w:hAnsi="Helvetica" w:cs="Helvetica"/>
          <w:caps/>
          <w:color w:val="EEEEEE"/>
        </w:rPr>
        <w:t>UNKNOWN </w:t>
      </w:r>
      <w:proofErr w:type="gramStart"/>
      <w:r>
        <w:rPr>
          <w:rStyle w:val="transspan"/>
          <w:rFonts w:ascii="Helvetica" w:hAnsi="Helvetica" w:cs="Helvetica"/>
          <w:color w:val="EEEEEE"/>
        </w:rPr>
        <w:t>It's</w:t>
      </w:r>
      <w:proofErr w:type="gramEnd"/>
      <w:r>
        <w:rPr>
          <w:rStyle w:val="transspan"/>
          <w:rFonts w:ascii="Helvetica" w:hAnsi="Helvetica" w:cs="Helvetica"/>
          <w:color w:val="EEEEEE"/>
        </w:rPr>
        <w:t xml:space="preserve"> a little secret way of getting them to eat their vegetables.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00:02:05</w:t>
      </w:r>
      <w:r>
        <w:rPr>
          <w:rStyle w:val="transspan"/>
          <w:rFonts w:ascii="Helvetica" w:hAnsi="Helvetica" w:cs="Helvetica"/>
          <w:caps/>
          <w:color w:val="EEEEEE"/>
        </w:rPr>
        <w:t>DAVID TURECAMO </w:t>
      </w:r>
      <w:r>
        <w:rPr>
          <w:rStyle w:val="transspan"/>
          <w:rFonts w:ascii="Helvetica" w:hAnsi="Helvetica" w:cs="Helvetica"/>
          <w:color w:val="EEEEEE"/>
        </w:rPr>
        <w:t>But a bigger concern is the rise in childhood obesity. Few partly experts say by the popularity of fast food.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00:02:15</w:t>
      </w:r>
      <w:r>
        <w:rPr>
          <w:rStyle w:val="transspan"/>
          <w:rFonts w:ascii="Helvetica" w:hAnsi="Helvetica" w:cs="Helvetica"/>
          <w:caps/>
          <w:color w:val="FFFFFF"/>
          <w:shd w:val="clear" w:color="auto" w:fill="0457A7"/>
        </w:rPr>
        <w:t>UNKNOWN </w:t>
      </w:r>
      <w:proofErr w:type="gramStart"/>
      <w:r>
        <w:rPr>
          <w:rStyle w:val="transspan"/>
          <w:rFonts w:ascii="Helvetica" w:hAnsi="Helvetica" w:cs="Helvetica"/>
          <w:color w:val="FFFFFF"/>
          <w:shd w:val="clear" w:color="auto" w:fill="0457A7"/>
        </w:rPr>
        <w:t>It's</w:t>
      </w:r>
      <w:proofErr w:type="gramEnd"/>
      <w:r>
        <w:rPr>
          <w:rStyle w:val="transspan"/>
          <w:rFonts w:ascii="Helvetica" w:hAnsi="Helvetica" w:cs="Helvetica"/>
          <w:color w:val="FFFFFF"/>
          <w:shd w:val="clear" w:color="auto" w:fill="0457A7"/>
        </w:rPr>
        <w:t xml:space="preserve"> easy, simple and when I'm hungry it's practical. They serve you quickly.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00:02:20</w:t>
      </w:r>
      <w:r>
        <w:rPr>
          <w:rStyle w:val="transspan"/>
          <w:rFonts w:ascii="Helvetica" w:hAnsi="Helvetica" w:cs="Helvetica"/>
          <w:caps/>
          <w:color w:val="EEEEEE"/>
        </w:rPr>
        <w:t>VIVIAN WALT </w:t>
      </w:r>
      <w:r>
        <w:rPr>
          <w:rStyle w:val="transspan"/>
          <w:rFonts w:ascii="Helvetica" w:hAnsi="Helvetica" w:cs="Helvetica"/>
          <w:color w:val="EEEEEE"/>
        </w:rPr>
        <w:t xml:space="preserve">One of the very first things that they will always tell you is about how Americans gobble their food. And it's one of the things that </w:t>
      </w:r>
      <w:proofErr w:type="gramStart"/>
      <w:r>
        <w:rPr>
          <w:rStyle w:val="transspan"/>
          <w:rFonts w:ascii="Helvetica" w:hAnsi="Helvetica" w:cs="Helvetica"/>
          <w:color w:val="EEEEEE"/>
        </w:rPr>
        <w:t>drives</w:t>
      </w:r>
      <w:proofErr w:type="gramEnd"/>
      <w:r>
        <w:rPr>
          <w:rStyle w:val="transspan"/>
          <w:rFonts w:ascii="Helvetica" w:hAnsi="Helvetica" w:cs="Helvetica"/>
          <w:color w:val="EEEEEE"/>
        </w:rPr>
        <w:t> the French nuts about Americans.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lastRenderedPageBreak/>
        <w:t>00:02:30</w:t>
      </w:r>
      <w:r>
        <w:rPr>
          <w:rStyle w:val="transspan"/>
          <w:rFonts w:ascii="Helvetica" w:hAnsi="Helvetica" w:cs="Helvetica"/>
          <w:caps/>
          <w:color w:val="EEEEEE"/>
        </w:rPr>
        <w:t>DAVID TURECAMO </w:t>
      </w:r>
      <w:r>
        <w:rPr>
          <w:rStyle w:val="transspan"/>
          <w:rFonts w:ascii="Helvetica" w:hAnsi="Helvetica" w:cs="Helvetica"/>
          <w:color w:val="EEEEEE"/>
        </w:rPr>
        <w:t xml:space="preserve">Yeah. Okay but I went to City Hall the talk to the woman </w:t>
      </w:r>
      <w:proofErr w:type="spellStart"/>
      <w:r>
        <w:rPr>
          <w:rStyle w:val="transspan"/>
          <w:rFonts w:ascii="Helvetica" w:hAnsi="Helvetica" w:cs="Helvetica"/>
          <w:color w:val="EEEEEE"/>
        </w:rPr>
        <w:t>incharge</w:t>
      </w:r>
      <w:proofErr w:type="spellEnd"/>
      <w:r>
        <w:rPr>
          <w:rStyle w:val="transspan"/>
          <w:rFonts w:ascii="Helvetica" w:hAnsi="Helvetica" w:cs="Helvetica"/>
          <w:color w:val="EEEEEE"/>
        </w:rPr>
        <w:t> of all the public schools in Paris. Casey Coleman is her name. And she believes that eating…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00:02:40</w:t>
      </w:r>
      <w:r>
        <w:rPr>
          <w:rStyle w:val="transspan"/>
          <w:rFonts w:ascii="Helvetica" w:hAnsi="Helvetica" w:cs="Helvetica"/>
          <w:caps/>
          <w:color w:val="EEEEEE"/>
        </w:rPr>
        <w:t>CASEY COLEMAN </w:t>
      </w:r>
      <w:r>
        <w:rPr>
          <w:rStyle w:val="transspan"/>
          <w:rFonts w:ascii="Helvetica" w:hAnsi="Helvetica" w:cs="Helvetica"/>
          <w:color w:val="EEEEEE"/>
        </w:rPr>
        <w:t>Eating is also a pleasure because you share with your friends in school, your family at home. And you share some food but you also share some time, conversation. And this is also a point that is important to me.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00:02:55</w:t>
      </w:r>
      <w:r>
        <w:rPr>
          <w:rStyle w:val="transspan"/>
          <w:rFonts w:ascii="Helvetica" w:hAnsi="Helvetica" w:cs="Helvetica"/>
          <w:caps/>
          <w:color w:val="EEEEEE"/>
        </w:rPr>
        <w:t>DAVID TURECAMO </w:t>
      </w:r>
      <w:r>
        <w:rPr>
          <w:rStyle w:val="transspan"/>
          <w:rFonts w:ascii="Helvetica" w:hAnsi="Helvetica" w:cs="Helvetica"/>
          <w:color w:val="EEEEEE"/>
        </w:rPr>
        <w:t xml:space="preserve">Well, in a Persian school, the lunch costs around five, six dollars. The family pays what they can </w:t>
      </w:r>
      <w:proofErr w:type="gramStart"/>
      <w:r>
        <w:rPr>
          <w:rStyle w:val="transspan"/>
          <w:rFonts w:ascii="Helvetica" w:hAnsi="Helvetica" w:cs="Helvetica"/>
          <w:color w:val="EEEEEE"/>
        </w:rPr>
        <w:t>afford,</w:t>
      </w:r>
      <w:proofErr w:type="gramEnd"/>
      <w:r>
        <w:rPr>
          <w:rStyle w:val="transspan"/>
          <w:rFonts w:ascii="Helvetica" w:hAnsi="Helvetica" w:cs="Helvetica"/>
          <w:color w:val="EEEEEE"/>
        </w:rPr>
        <w:t> the city picks up the rest. But even in small town, 400 miles to the south of Paris where the budget is about half that, the chef there insists…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00:03:15</w:t>
      </w:r>
      <w:r>
        <w:rPr>
          <w:rStyle w:val="transspan"/>
          <w:rFonts w:ascii="Helvetica" w:hAnsi="Helvetica" w:cs="Helvetica"/>
          <w:caps/>
          <w:color w:val="EEEEEE"/>
        </w:rPr>
        <w:t>DOMINIQUE VALADIER </w:t>
      </w:r>
      <w:r>
        <w:rPr>
          <w:rStyle w:val="transspan"/>
          <w:rFonts w:ascii="Helvetica" w:hAnsi="Helvetica" w:cs="Helvetica"/>
          <w:color w:val="EEEEEE"/>
        </w:rPr>
        <w:t>Just because they don't have the right to vote… …we can't throw anything into their face.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00:03:20</w:t>
      </w:r>
      <w:r>
        <w:rPr>
          <w:rStyle w:val="transspan"/>
          <w:rFonts w:ascii="Helvetica" w:hAnsi="Helvetica" w:cs="Helvetica"/>
          <w:caps/>
          <w:color w:val="EEEEEE"/>
        </w:rPr>
        <w:t>DAVID TURECAMO </w:t>
      </w:r>
      <w:r>
        <w:rPr>
          <w:rStyle w:val="transspan"/>
          <w:rFonts w:ascii="Helvetica" w:hAnsi="Helvetica" w:cs="Helvetica"/>
          <w:color w:val="EEEEEE"/>
        </w:rPr>
        <w:t xml:space="preserve">Well, this is Dominique </w:t>
      </w:r>
      <w:proofErr w:type="spellStart"/>
      <w:r>
        <w:rPr>
          <w:rStyle w:val="transspan"/>
          <w:rFonts w:ascii="Helvetica" w:hAnsi="Helvetica" w:cs="Helvetica"/>
          <w:color w:val="EEEEEE"/>
        </w:rPr>
        <w:t>Valadier</w:t>
      </w:r>
      <w:proofErr w:type="spellEnd"/>
      <w:r>
        <w:rPr>
          <w:rStyle w:val="transspan"/>
          <w:rFonts w:ascii="Helvetica" w:hAnsi="Helvetica" w:cs="Helvetica"/>
          <w:color w:val="EEEEEE"/>
        </w:rPr>
        <w:t>, he is the chef at local high school. And he has to feed 800 students every day for the equivalent of about two dollars and fifty cents a plate. It's ironic because 20 years ago, he was a chef at one of the biggest casinos on the Riviera.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00:03:40</w:t>
      </w:r>
      <w:r>
        <w:rPr>
          <w:rStyle w:val="transspan"/>
          <w:rFonts w:ascii="Helvetica" w:hAnsi="Helvetica" w:cs="Helvetica"/>
          <w:caps/>
          <w:color w:val="EEEEEE"/>
        </w:rPr>
        <w:t>DOMINIQUE VALADIER </w:t>
      </w:r>
      <w:r>
        <w:rPr>
          <w:rStyle w:val="transspan"/>
          <w:rFonts w:ascii="Helvetica" w:hAnsi="Helvetica" w:cs="Helvetica"/>
          <w:color w:val="EEEEEE"/>
        </w:rPr>
        <w:t>I served the Queen of England. She had the cassoulet, I remember.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00:03:45</w:t>
      </w:r>
      <w:r>
        <w:rPr>
          <w:rStyle w:val="transspan"/>
          <w:rFonts w:ascii="Helvetica" w:hAnsi="Helvetica" w:cs="Helvetica"/>
          <w:caps/>
          <w:color w:val="EEEEEE"/>
        </w:rPr>
        <w:t>DAVID TURECAMO </w:t>
      </w:r>
      <w:r>
        <w:rPr>
          <w:rStyle w:val="transspan"/>
          <w:rFonts w:ascii="Helvetica" w:hAnsi="Helvetica" w:cs="Helvetica"/>
          <w:color w:val="EEEEEE"/>
        </w:rPr>
        <w:t>But he married a teacher. And when their schedules and vacations, you know, never match, he left the Riviera and the Queen to cook for kids. </w:t>
      </w:r>
      <w:proofErr w:type="gramStart"/>
      <w:r>
        <w:rPr>
          <w:rStyle w:val="transspan"/>
          <w:rFonts w:ascii="Helvetica" w:hAnsi="Helvetica" w:cs="Helvetica"/>
          <w:color w:val="EEEEEE"/>
        </w:rPr>
        <w:t>But brought with him, his passion for cuisine.</w:t>
      </w:r>
      <w:proofErr w:type="gramEnd"/>
      <w:r>
        <w:rPr>
          <w:rStyle w:val="transspan"/>
          <w:rFonts w:ascii="Helvetica" w:hAnsi="Helvetica" w:cs="Helvetica"/>
          <w:color w:val="EEEEEE"/>
        </w:rPr>
        <w:t> He insists everything be made by hand. He refuses to take short cuts. </w:t>
      </w:r>
      <w:proofErr w:type="gramStart"/>
      <w:r>
        <w:rPr>
          <w:rStyle w:val="transspan"/>
          <w:rFonts w:ascii="Helvetica" w:hAnsi="Helvetica" w:cs="Helvetica"/>
          <w:color w:val="EEEEEE"/>
        </w:rPr>
        <w:t>Even making his own fish stocks, so that nothing goes to waste.</w:t>
      </w:r>
      <w:proofErr w:type="gramEnd"/>
      <w:r>
        <w:rPr>
          <w:rStyle w:val="transspan"/>
          <w:rFonts w:ascii="Helvetica" w:hAnsi="Helvetica" w:cs="Helvetica"/>
          <w:color w:val="EEEEEE"/>
        </w:rPr>
        <w: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00:04:10</w:t>
      </w:r>
      <w:r>
        <w:rPr>
          <w:rStyle w:val="transspan"/>
          <w:rFonts w:ascii="Helvetica" w:hAnsi="Helvetica" w:cs="Helvetica"/>
          <w:caps/>
          <w:color w:val="EEEEEE"/>
        </w:rPr>
        <w:t>DOMINIQUE VALADIER </w:t>
      </w:r>
      <w:r>
        <w:rPr>
          <w:rStyle w:val="transspan"/>
          <w:rFonts w:ascii="Helvetica" w:hAnsi="Helvetica" w:cs="Helvetica"/>
          <w:color w:val="EEEEEE"/>
        </w:rPr>
        <w:t>It's really the best. It has Real strength and taste.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00:04:15</w:t>
      </w:r>
      <w:r>
        <w:rPr>
          <w:rStyle w:val="transspan"/>
          <w:rFonts w:ascii="Helvetica" w:hAnsi="Helvetica" w:cs="Helvetica"/>
          <w:caps/>
          <w:color w:val="EEEEEE"/>
        </w:rPr>
        <w:t>DAVID TURECAMO </w:t>
      </w:r>
      <w:r>
        <w:rPr>
          <w:rStyle w:val="transspan"/>
          <w:rFonts w:ascii="Helvetica" w:hAnsi="Helvetica" w:cs="Helvetica"/>
          <w:color w:val="EEEEEE"/>
        </w:rPr>
        <w:t>Most mornings, he goes to the market.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00:04:20</w:t>
      </w:r>
      <w:r>
        <w:rPr>
          <w:rStyle w:val="transspan"/>
          <w:rFonts w:ascii="Helvetica" w:hAnsi="Helvetica" w:cs="Helvetica"/>
          <w:caps/>
          <w:color w:val="EEEEEE"/>
        </w:rPr>
        <w:t>DOMINIQUE VALADIER </w:t>
      </w:r>
      <w:r>
        <w:rPr>
          <w:rStyle w:val="transspan"/>
          <w:rFonts w:ascii="Helvetica" w:hAnsi="Helvetica" w:cs="Helvetica"/>
          <w:color w:val="EEEEEE"/>
        </w:rPr>
        <w:t>I'm looking for vegetables that come from here… …as much as possible.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00:04:25</w:t>
      </w:r>
      <w:r>
        <w:rPr>
          <w:rStyle w:val="transspan"/>
          <w:rFonts w:ascii="Helvetica" w:hAnsi="Helvetica" w:cs="Helvetica"/>
          <w:caps/>
          <w:color w:val="EEEEEE"/>
        </w:rPr>
        <w:t>DAVID TURECAMO </w:t>
      </w:r>
      <w:r>
        <w:rPr>
          <w:rStyle w:val="transspan"/>
          <w:rFonts w:ascii="Helvetica" w:hAnsi="Helvetica" w:cs="Helvetica"/>
          <w:color w:val="EEEEEE"/>
        </w:rPr>
        <w:t>The menu that day included roast beef, hand-made Ratatouille turnovers, carrot salad and mussels, all fresh. And just as younger children are introduced to typical French cuisine, at this school kids are eating Escargot, eh… Yeah, it's nails. One student even feels it's better than what he's getting at home.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00:04:45</w:t>
      </w:r>
      <w:r>
        <w:rPr>
          <w:rStyle w:val="transspan"/>
          <w:rFonts w:ascii="Helvetica" w:hAnsi="Helvetica" w:cs="Helvetica"/>
          <w:caps/>
          <w:color w:val="EEEEEE"/>
        </w:rPr>
        <w:t>UNKNOWN </w:t>
      </w:r>
      <w:r>
        <w:rPr>
          <w:rStyle w:val="transspan"/>
          <w:rFonts w:ascii="Helvetica" w:hAnsi="Helvetica" w:cs="Helvetica"/>
          <w:color w:val="EEEEEE"/>
        </w:rPr>
        <w:t>At home, I mean, I eat usual thing, normal things that everybody eat. Like pasta, like pizza, normal. And when you get here, it's very good, very good for your health.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00:04:55</w:t>
      </w:r>
      <w:r>
        <w:rPr>
          <w:rStyle w:val="transspan"/>
          <w:rFonts w:ascii="Helvetica" w:hAnsi="Helvetica" w:cs="Helvetica"/>
          <w:caps/>
          <w:color w:val="EEEEEE"/>
        </w:rPr>
        <w:t>DAVID TURECAMO </w:t>
      </w:r>
      <w:proofErr w:type="gramStart"/>
      <w:r>
        <w:rPr>
          <w:rStyle w:val="transspan"/>
          <w:rFonts w:ascii="Helvetica" w:hAnsi="Helvetica" w:cs="Helvetica"/>
          <w:color w:val="EEEEEE"/>
        </w:rPr>
        <w:t>The</w:t>
      </w:r>
      <w:proofErr w:type="gramEnd"/>
      <w:r>
        <w:rPr>
          <w:rStyle w:val="transspan"/>
          <w:rFonts w:ascii="Helvetica" w:hAnsi="Helvetica" w:cs="Helvetica"/>
          <w:color w:val="EEEEEE"/>
        </w:rPr>
        <w:t xml:space="preserve"> French, as we know, are proud of their cuisine. Which is why Vivian, you remember Vivian, well when her son started nursery school, she'd signed him up for the lunch program. Then decided, maybe she'd bring them home feed him. He could take a short nap. She neglected to tell the administration and one day, got a phone call requesting that she come to the school, immediately.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00:05:20</w:t>
      </w:r>
      <w:r>
        <w:rPr>
          <w:rStyle w:val="transspan"/>
          <w:rFonts w:ascii="Helvetica" w:hAnsi="Helvetica" w:cs="Helvetica"/>
          <w:caps/>
          <w:color w:val="EEEEEE"/>
        </w:rPr>
        <w:t>VIVIAN WALT </w:t>
      </w:r>
      <w:r>
        <w:rPr>
          <w:rStyle w:val="transspan"/>
          <w:rFonts w:ascii="Helvetica" w:hAnsi="Helvetica" w:cs="Helvetica"/>
          <w:color w:val="EEEEEE"/>
        </w:rPr>
        <w:t>I thought something was really wrong with my son. I ran off the door, Iran down the street. Run up to the office. Walk in and she's sitting there with my file in front of her. And she says, "What does your son eat for lunch?" Because of course, we had signed him up for the lunch program. And I have changed my mind, without letting them know.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lastRenderedPageBreak/>
        <w:t>00:05:45</w:t>
      </w:r>
      <w:r>
        <w:rPr>
          <w:rStyle w:val="transspan"/>
          <w:rFonts w:ascii="Helvetica" w:hAnsi="Helvetica" w:cs="Helvetica"/>
          <w:caps/>
          <w:color w:val="EEEEEE"/>
        </w:rPr>
        <w:t>DAVID TURECAMO </w:t>
      </w:r>
      <w:r>
        <w:rPr>
          <w:rStyle w:val="transspan"/>
          <w:rFonts w:ascii="Helvetica" w:hAnsi="Helvetica" w:cs="Helvetica"/>
          <w:color w:val="EEEEEE"/>
        </w:rPr>
        <w:t>So Vivian agreed that her son would eat lunch in school every day and was sent home with a menu detailing </w:t>
      </w:r>
      <w:r>
        <w:rPr>
          <w:rStyle w:val="transspan"/>
          <w:rFonts w:ascii="Helvetica" w:hAnsi="Helvetica" w:cs="Helvetica"/>
          <w:color w:val="EEEEEE"/>
          <w:shd w:val="clear" w:color="auto" w:fill="000000"/>
        </w:rPr>
        <w:t>what the child would be eating every day for the next two months.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00:05:55</w:t>
      </w:r>
      <w:r>
        <w:rPr>
          <w:rStyle w:val="transspan"/>
          <w:rFonts w:ascii="Helvetica" w:hAnsi="Helvetica" w:cs="Helvetica"/>
          <w:caps/>
          <w:color w:val="EEEEEE"/>
        </w:rPr>
        <w:t>VIVIAN WALT </w:t>
      </w:r>
      <w:proofErr w:type="gramStart"/>
      <w:r>
        <w:rPr>
          <w:rStyle w:val="transspan"/>
          <w:rFonts w:ascii="Helvetica" w:hAnsi="Helvetica" w:cs="Helvetica"/>
          <w:color w:val="EEEEEE"/>
        </w:rPr>
        <w:t>This</w:t>
      </w:r>
      <w:proofErr w:type="gramEnd"/>
      <w:r>
        <w:rPr>
          <w:rStyle w:val="transspan"/>
          <w:rFonts w:ascii="Helvetica" w:hAnsi="Helvetica" w:cs="Helvetica"/>
          <w:color w:val="EEEEEE"/>
        </w:rPr>
        <w:t xml:space="preserve"> to me is a work of art. And these are three year olds we're talking about. </w:t>
      </w:r>
    </w:p>
    <w:p w:rsidR="007028E6" w:rsidRDefault="007028E6" w:rsidP="007028E6">
      <w:pPr>
        <w:pStyle w:val="transp"/>
        <w:pBdr>
          <w:left w:val="single" w:sz="6" w:space="31" w:color="E5E5E5"/>
        </w:pBdr>
        <w:shd w:val="clear" w:color="auto" w:fill="333333"/>
        <w:spacing w:before="0" w:beforeAutospacing="0" w:after="0" w:afterAutospacing="0"/>
        <w:rPr>
          <w:rFonts w:ascii="Helvetica" w:hAnsi="Helvetica" w:cs="Helvetica"/>
          <w:color w:val="EEEEEE"/>
        </w:rPr>
      </w:pPr>
      <w:r>
        <w:rPr>
          <w:rStyle w:val="time"/>
          <w:rFonts w:ascii="Helvetica" w:hAnsi="Helvetica" w:cs="Helvetica"/>
          <w:color w:val="000000"/>
          <w:shd w:val="clear" w:color="auto" w:fill="F9F9F9"/>
        </w:rPr>
        <w:t>00:06:05</w:t>
      </w:r>
      <w:r>
        <w:rPr>
          <w:rStyle w:val="transspan"/>
          <w:rFonts w:ascii="Helvetica" w:hAnsi="Helvetica" w:cs="Helvetica"/>
          <w:color w:val="EEEEEE"/>
        </w:rPr>
        <w:t>END TRANSCRIPT </w:t>
      </w:r>
    </w:p>
    <w:p w:rsidR="00495D99" w:rsidRDefault="007318AF"/>
    <w:p w:rsidR="007028E6" w:rsidRDefault="007028E6"/>
    <w:p w:rsidR="007028E6" w:rsidRDefault="007028E6"/>
    <w:p w:rsidR="007028E6" w:rsidRDefault="007028E6">
      <w:r w:rsidRPr="007028E6">
        <w:rPr>
          <w:rFonts w:ascii="Helvetica" w:hAnsi="Helvetica" w:cs="Helvetica"/>
          <w:color w:val="FFFFFF"/>
          <w:highlight w:val="black"/>
        </w:rPr>
        <w:t xml:space="preserve">"Our Man in Paris: David </w:t>
      </w:r>
      <w:proofErr w:type="spellStart"/>
      <w:r w:rsidRPr="007028E6">
        <w:rPr>
          <w:rFonts w:ascii="Helvetica" w:hAnsi="Helvetica" w:cs="Helvetica"/>
          <w:color w:val="FFFFFF"/>
          <w:highlight w:val="black"/>
        </w:rPr>
        <w:t>Turecamo</w:t>
      </w:r>
      <w:proofErr w:type="spellEnd"/>
      <w:r w:rsidRPr="007028E6">
        <w:rPr>
          <w:rFonts w:ascii="Helvetica" w:hAnsi="Helvetica" w:cs="Helvetica"/>
          <w:color w:val="FFFFFF"/>
          <w:highlight w:val="black"/>
        </w:rPr>
        <w:t xml:space="preserve"> on French School Lunches.</w:t>
      </w:r>
      <w:proofErr w:type="gramStart"/>
      <w:r w:rsidRPr="007028E6">
        <w:rPr>
          <w:rFonts w:ascii="Helvetica" w:hAnsi="Helvetica" w:cs="Helvetica"/>
          <w:color w:val="FFFFFF"/>
          <w:highlight w:val="black"/>
        </w:rPr>
        <w:t>" ,</w:t>
      </w:r>
      <w:proofErr w:type="gramEnd"/>
      <w:r w:rsidRPr="007028E6">
        <w:rPr>
          <w:rFonts w:ascii="Helvetica" w:hAnsi="Helvetica" w:cs="Helvetica"/>
          <w:color w:val="FFFFFF"/>
          <w:highlight w:val="black"/>
        </w:rPr>
        <w:t xml:space="preserve"> directed by Anonymous , produced by Columbia Broadcasting System. , Columbia Broadcasting System, 2010. Alexander Street, https://video.alexanderstreet.com/watch/our-man-in-paris-david-turecamo-on-french-school-lunches.</w:t>
      </w:r>
    </w:p>
    <w:p w:rsidR="007028E6" w:rsidRDefault="007028E6"/>
    <w:p w:rsidR="007028E6" w:rsidRDefault="007028E6"/>
    <w:p w:rsidR="007028E6" w:rsidRDefault="007028E6"/>
    <w:p w:rsidR="007028E6" w:rsidRDefault="007028E6"/>
    <w:p w:rsidR="007028E6" w:rsidRDefault="007028E6"/>
    <w:sectPr w:rsidR="00702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3MzMxsTQ2NzU2NDNW0lEKTi0uzszPAykwrAUA63RhFiwAAAA="/>
  </w:docVars>
  <w:rsids>
    <w:rsidRoot w:val="007028E6"/>
    <w:rsid w:val="00027054"/>
    <w:rsid w:val="007028E6"/>
    <w:rsid w:val="007318AF"/>
    <w:rsid w:val="008C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p">
    <w:name w:val="transp"/>
    <w:basedOn w:val="Normal"/>
    <w:rsid w:val="00702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span">
    <w:name w:val="transspan"/>
    <w:basedOn w:val="DefaultParagraphFont"/>
    <w:rsid w:val="007028E6"/>
  </w:style>
  <w:style w:type="character" w:customStyle="1" w:styleId="time">
    <w:name w:val="time"/>
    <w:basedOn w:val="DefaultParagraphFont"/>
    <w:rsid w:val="00702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p">
    <w:name w:val="transp"/>
    <w:basedOn w:val="Normal"/>
    <w:rsid w:val="00702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span">
    <w:name w:val="transspan"/>
    <w:basedOn w:val="DefaultParagraphFont"/>
    <w:rsid w:val="007028E6"/>
  </w:style>
  <w:style w:type="character" w:customStyle="1" w:styleId="time">
    <w:name w:val="time"/>
    <w:basedOn w:val="DefaultParagraphFont"/>
    <w:rsid w:val="0070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2</cp:revision>
  <dcterms:created xsi:type="dcterms:W3CDTF">2021-06-06T15:27:00Z</dcterms:created>
  <dcterms:modified xsi:type="dcterms:W3CDTF">2021-06-06T15:27:00Z</dcterms:modified>
</cp:coreProperties>
</file>